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DE" w:rsidRDefault="00C23FDE" w:rsidP="00B775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295FE4D4" wp14:editId="5EDA527C">
            <wp:simplePos x="0" y="0"/>
            <wp:positionH relativeFrom="margin">
              <wp:posOffset>2489835</wp:posOffset>
            </wp:positionH>
            <wp:positionV relativeFrom="margin">
              <wp:posOffset>-501015</wp:posOffset>
            </wp:positionV>
            <wp:extent cx="1066800" cy="1009650"/>
            <wp:effectExtent l="0" t="0" r="0" b="0"/>
            <wp:wrapSquare wrapText="bothSides"/>
            <wp:docPr id="8" name="Picture 8" descr="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FDE" w:rsidRDefault="00C23FDE" w:rsidP="00B775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23FDE" w:rsidRDefault="00C23FDE" w:rsidP="00B775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C23FDE" w:rsidRPr="003C139A" w:rsidRDefault="00C23FDE" w:rsidP="003C139A">
      <w:pPr>
        <w:pBdr>
          <w:bottom w:val="single" w:sz="6" w:space="5" w:color="auto"/>
        </w:pBdr>
        <w:suppressAutoHyphens/>
        <w:jc w:val="center"/>
        <w:rPr>
          <w:rFonts w:ascii="Times New Roman Bold" w:hAnsi="Times New Roman Bold"/>
          <w:b/>
        </w:rPr>
      </w:pPr>
      <w:r w:rsidRPr="003C139A">
        <w:rPr>
          <w:rFonts w:ascii="Times New Roman Bold" w:hAnsi="Times New Roman Bold"/>
          <w:b/>
        </w:rPr>
        <w:t>MEDICINES CONTROL AGENCY</w:t>
      </w:r>
    </w:p>
    <w:p w:rsidR="00C23FDE" w:rsidRDefault="00C23FDE" w:rsidP="00C23FDE">
      <w:pPr>
        <w:pStyle w:val="NoSpacing"/>
        <w:jc w:val="center"/>
        <w:rPr>
          <w:rFonts w:ascii="Times New Roman" w:hAnsi="Times New Roman"/>
        </w:rPr>
      </w:pPr>
      <w:proofErr w:type="spellStart"/>
      <w:r w:rsidRPr="00187D89">
        <w:rPr>
          <w:rFonts w:ascii="Times New Roman" w:hAnsi="Times New Roman"/>
        </w:rPr>
        <w:t>Kairaba</w:t>
      </w:r>
      <w:proofErr w:type="spellEnd"/>
      <w:r w:rsidRPr="00187D89">
        <w:rPr>
          <w:rFonts w:ascii="Times New Roman" w:hAnsi="Times New Roman"/>
        </w:rPr>
        <w:t xml:space="preserve"> Avenue, K.S.M.D. Pipeline, </w:t>
      </w:r>
      <w:proofErr w:type="gramStart"/>
      <w:r w:rsidRPr="00187D89">
        <w:rPr>
          <w:rFonts w:ascii="Times New Roman" w:hAnsi="Times New Roman"/>
        </w:rPr>
        <w:t>The</w:t>
      </w:r>
      <w:proofErr w:type="gramEnd"/>
      <w:r w:rsidRPr="00187D89">
        <w:rPr>
          <w:rFonts w:ascii="Times New Roman" w:hAnsi="Times New Roman"/>
        </w:rPr>
        <w:t xml:space="preserve"> Gambia. Telephone: (+220)4380632</w:t>
      </w:r>
      <w:r w:rsidR="00BA2288">
        <w:rPr>
          <w:rFonts w:ascii="Times New Roman" w:hAnsi="Times New Roman"/>
        </w:rPr>
        <w:t xml:space="preserve">, </w:t>
      </w:r>
      <w:hyperlink r:id="rId9" w:history="1">
        <w:r w:rsidR="00BA2288" w:rsidRPr="000B2EE3">
          <w:rPr>
            <w:rStyle w:val="Hyperlink"/>
            <w:rFonts w:ascii="Times New Roman" w:hAnsi="Times New Roman"/>
          </w:rPr>
          <w:t>www.mca.gm</w:t>
        </w:r>
      </w:hyperlink>
    </w:p>
    <w:p w:rsidR="00B77550" w:rsidRPr="00CD23DC" w:rsidRDefault="00E73531" w:rsidP="000D5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F7741A">
        <w:rPr>
          <w:rFonts w:ascii="Times New Roman Bold" w:hAnsi="Times New Roman Bold"/>
          <w:b/>
          <w:bCs/>
          <w:caps/>
          <w:sz w:val="28"/>
          <w:szCs w:val="28"/>
        </w:rPr>
        <w:t xml:space="preserve">Application </w:t>
      </w:r>
      <w:r w:rsidR="001B0FFF" w:rsidRPr="00F7741A">
        <w:rPr>
          <w:rFonts w:ascii="Times New Roman Bold" w:hAnsi="Times New Roman Bold"/>
          <w:b/>
          <w:bCs/>
          <w:caps/>
          <w:sz w:val="28"/>
          <w:szCs w:val="28"/>
        </w:rPr>
        <w:t>for Licen</w:t>
      </w:r>
      <w:r w:rsidR="00767056">
        <w:rPr>
          <w:rFonts w:ascii="Times New Roman Bold" w:hAnsi="Times New Roman Bold"/>
          <w:b/>
          <w:bCs/>
          <w:caps/>
          <w:sz w:val="28"/>
          <w:szCs w:val="28"/>
        </w:rPr>
        <w:t>sin</w:t>
      </w:r>
      <w:bookmarkStart w:id="0" w:name="_GoBack"/>
      <w:bookmarkEnd w:id="0"/>
      <w:r w:rsidR="00767056">
        <w:rPr>
          <w:rFonts w:ascii="Times New Roman Bold" w:hAnsi="Times New Roman Bold"/>
          <w:b/>
          <w:bCs/>
          <w:caps/>
          <w:sz w:val="28"/>
          <w:szCs w:val="28"/>
        </w:rPr>
        <w:t xml:space="preserve">g of </w:t>
      </w:r>
      <w:r w:rsidR="00CD27DB">
        <w:rPr>
          <w:rFonts w:ascii="Times New Roman Bold" w:hAnsi="Times New Roman Bold"/>
          <w:b/>
          <w:bCs/>
          <w:caps/>
          <w:sz w:val="28"/>
          <w:szCs w:val="28"/>
        </w:rPr>
        <w:t xml:space="preserve">Storage </w:t>
      </w:r>
      <w:r w:rsidR="00767056">
        <w:rPr>
          <w:rFonts w:ascii="Times New Roman Bold" w:hAnsi="Times New Roman Bold"/>
          <w:b/>
          <w:bCs/>
          <w:caps/>
          <w:sz w:val="28"/>
          <w:szCs w:val="28"/>
        </w:rPr>
        <w:t xml:space="preserve">Facilities for </w:t>
      </w:r>
      <w:r w:rsidRPr="00CD23DC">
        <w:rPr>
          <w:rFonts w:ascii="Times New Roman Bold" w:hAnsi="Times New Roman Bold"/>
          <w:b/>
          <w:bCs/>
          <w:caps/>
          <w:color w:val="000000"/>
          <w:sz w:val="28"/>
          <w:szCs w:val="28"/>
        </w:rPr>
        <w:t xml:space="preserve">Medicines and Related Products </w:t>
      </w:r>
    </w:p>
    <w:p w:rsidR="00CD23DC" w:rsidRDefault="00CD23DC" w:rsidP="00F7741A">
      <w:pPr>
        <w:tabs>
          <w:tab w:val="left" w:pos="1985"/>
          <w:tab w:val="left" w:pos="3686"/>
          <w:tab w:val="right" w:pos="9356"/>
        </w:tabs>
        <w:spacing w:before="360" w:after="24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b/>
          <w:sz w:val="24"/>
          <w:szCs w:val="24"/>
        </w:rPr>
        <w:t>New licen</w:t>
      </w:r>
      <w:r w:rsidR="00C12FF3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e </w:t>
      </w:r>
      <w:r w:rsidR="00F7741A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7741A">
        <w:rPr>
          <w:rFonts w:ascii="Times New Roman" w:hAnsi="Times New Roman"/>
          <w:sz w:val="24"/>
          <w:szCs w:val="24"/>
        </w:rPr>
        <w:instrText xml:space="preserve"> FORMCHECKBOX </w:instrText>
      </w:r>
      <w:r w:rsidR="00F7741A">
        <w:rPr>
          <w:rFonts w:ascii="Times New Roman" w:hAnsi="Times New Roman"/>
          <w:b/>
          <w:sz w:val="24"/>
          <w:szCs w:val="24"/>
        </w:rPr>
      </w:r>
      <w:r w:rsidR="00F7741A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</w:r>
      <w:r w:rsidRPr="000A75C3">
        <w:rPr>
          <w:rFonts w:ascii="Times New Roman" w:hAnsi="Times New Roman"/>
          <w:b/>
          <w:sz w:val="24"/>
          <w:szCs w:val="24"/>
        </w:rPr>
        <w:t xml:space="preserve">Renewal </w:t>
      </w:r>
      <w:r w:rsidR="00F7741A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7741A">
        <w:rPr>
          <w:rFonts w:ascii="Times New Roman" w:hAnsi="Times New Roman"/>
          <w:sz w:val="24"/>
          <w:szCs w:val="24"/>
        </w:rPr>
        <w:instrText xml:space="preserve"> FORMCHECKBOX </w:instrText>
      </w:r>
      <w:r w:rsidR="00F7741A">
        <w:rPr>
          <w:rFonts w:ascii="Times New Roman" w:hAnsi="Times New Roman"/>
          <w:b/>
          <w:sz w:val="24"/>
          <w:szCs w:val="24"/>
        </w:rPr>
      </w:r>
      <w:r w:rsidR="00F7741A"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  <w:tab/>
        <w:t>Licen</w:t>
      </w:r>
      <w:r w:rsidR="006840F6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e No.</w:t>
      </w:r>
      <w:r w:rsidRPr="007B13A8">
        <w:rPr>
          <w:rFonts w:ascii="Times New Roman" w:hAnsi="Times New Roman"/>
          <w:sz w:val="24"/>
          <w:szCs w:val="24"/>
          <w:u w:val="dotted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558"/>
        <w:gridCol w:w="5667"/>
      </w:tblGrid>
      <w:tr w:rsidR="00CD23DC" w:rsidRPr="00527A37" w:rsidTr="00ED6610">
        <w:tc>
          <w:tcPr>
            <w:tcW w:w="9322" w:type="dxa"/>
            <w:gridSpan w:val="3"/>
          </w:tcPr>
          <w:p w:rsidR="00CD23DC" w:rsidRPr="000D53AC" w:rsidRDefault="00CD23DC" w:rsidP="005C51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3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PARTICULARS OF APPLICANT</w:t>
            </w:r>
          </w:p>
        </w:tc>
      </w:tr>
      <w:tr w:rsidR="00CD23DC" w:rsidRPr="00724CFD" w:rsidTr="00ED6610">
        <w:tc>
          <w:tcPr>
            <w:tcW w:w="2097" w:type="dxa"/>
          </w:tcPr>
          <w:p w:rsidR="00CD23DC" w:rsidRPr="00101534" w:rsidRDefault="00CD23DC" w:rsidP="00ED661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534"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r w:rsidR="0019731F" w:rsidRPr="00101534">
              <w:rPr>
                <w:rFonts w:ascii="Times New Roman" w:hAnsi="Times New Roman"/>
                <w:sz w:val="24"/>
                <w:szCs w:val="24"/>
              </w:rPr>
              <w:t>Applicant</w:t>
            </w:r>
          </w:p>
        </w:tc>
        <w:tc>
          <w:tcPr>
            <w:tcW w:w="7225" w:type="dxa"/>
            <w:gridSpan w:val="2"/>
          </w:tcPr>
          <w:p w:rsidR="00CD23DC" w:rsidRPr="00724CFD" w:rsidRDefault="00CD23DC" w:rsidP="00F77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23DC" w:rsidRPr="00724CFD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</w:tc>
      </w:tr>
      <w:tr w:rsidR="00B07FF9" w:rsidRPr="00724CFD" w:rsidTr="00ED6610">
        <w:tc>
          <w:tcPr>
            <w:tcW w:w="2097" w:type="dxa"/>
          </w:tcPr>
          <w:p w:rsidR="00B07FF9" w:rsidRPr="00101534" w:rsidRDefault="00B07FF9" w:rsidP="00ED661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1534">
              <w:rPr>
                <w:rFonts w:ascii="Times New Roman" w:hAnsi="Times New Roman"/>
                <w:sz w:val="24"/>
                <w:szCs w:val="24"/>
              </w:rPr>
              <w:t>Name of Facility</w:t>
            </w:r>
          </w:p>
        </w:tc>
        <w:tc>
          <w:tcPr>
            <w:tcW w:w="7225" w:type="dxa"/>
            <w:gridSpan w:val="2"/>
          </w:tcPr>
          <w:p w:rsidR="00B07FF9" w:rsidRPr="00724CFD" w:rsidRDefault="00B07FF9" w:rsidP="00C309E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7FF9" w:rsidRPr="00724CFD" w:rsidRDefault="00B07FF9" w:rsidP="00C309EA">
            <w:pPr>
              <w:tabs>
                <w:tab w:val="right" w:pos="697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</w:tc>
      </w:tr>
      <w:tr w:rsidR="00ED6610" w:rsidRPr="00101534" w:rsidTr="00ED6610">
        <w:trPr>
          <w:trHeight w:val="454"/>
        </w:trPr>
        <w:tc>
          <w:tcPr>
            <w:tcW w:w="2097" w:type="dxa"/>
            <w:vAlign w:val="center"/>
          </w:tcPr>
          <w:p w:rsidR="00B07FF9" w:rsidRPr="00101534" w:rsidRDefault="00B07FF9" w:rsidP="00B07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1534">
              <w:rPr>
                <w:rFonts w:ascii="Times New Roman" w:hAnsi="Times New Roman"/>
                <w:sz w:val="24"/>
                <w:szCs w:val="24"/>
              </w:rPr>
              <w:t>Type of Facility</w:t>
            </w:r>
          </w:p>
        </w:tc>
        <w:tc>
          <w:tcPr>
            <w:tcW w:w="7225" w:type="dxa"/>
            <w:gridSpan w:val="2"/>
            <w:vAlign w:val="center"/>
          </w:tcPr>
          <w:p w:rsidR="00B07FF9" w:rsidRPr="00101534" w:rsidRDefault="00B07FF9" w:rsidP="00B07F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1534">
              <w:rPr>
                <w:rFonts w:ascii="Times New Roman" w:hAnsi="Times New Roman"/>
                <w:sz w:val="24"/>
                <w:szCs w:val="24"/>
              </w:rPr>
              <w:t xml:space="preserve">Private </w:t>
            </w:r>
            <w:r w:rsidRPr="00101534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101534">
              <w:rPr>
                <w:rFonts w:ascii="Times New Roman" w:hAnsi="Times New Roman"/>
                <w:sz w:val="24"/>
                <w:szCs w:val="24"/>
              </w:rPr>
              <w:tab/>
              <w:t xml:space="preserve">NGO </w:t>
            </w:r>
            <w:r w:rsidRPr="00101534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  <w:r w:rsidRPr="00101534">
              <w:rPr>
                <w:rFonts w:ascii="Times New Roman" w:hAnsi="Times New Roman"/>
                <w:sz w:val="24"/>
                <w:szCs w:val="24"/>
              </w:rPr>
              <w:tab/>
              <w:t xml:space="preserve">Government </w:t>
            </w:r>
            <w:r w:rsidRPr="00101534">
              <w:rPr>
                <w:rFonts w:ascii="Times New Roman" w:hAnsi="Times New Roman"/>
                <w:sz w:val="24"/>
                <w:szCs w:val="24"/>
              </w:rPr>
              <w:sym w:font="Wingdings 2" w:char="F0A3"/>
            </w:r>
          </w:p>
        </w:tc>
      </w:tr>
      <w:tr w:rsidR="00ED6610" w:rsidRPr="00ED6610" w:rsidTr="00ED6610">
        <w:tc>
          <w:tcPr>
            <w:tcW w:w="2097" w:type="dxa"/>
          </w:tcPr>
          <w:p w:rsidR="00CD23DC" w:rsidRPr="00101534" w:rsidRDefault="00B07FF9" w:rsidP="00ED661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101534">
              <w:rPr>
                <w:rFonts w:ascii="Times New Roman" w:hAnsi="Times New Roman"/>
                <w:sz w:val="24"/>
                <w:szCs w:val="24"/>
              </w:rPr>
              <w:t xml:space="preserve">Location (Physical Address) </w:t>
            </w:r>
          </w:p>
        </w:tc>
        <w:tc>
          <w:tcPr>
            <w:tcW w:w="7225" w:type="dxa"/>
            <w:gridSpan w:val="2"/>
          </w:tcPr>
          <w:p w:rsidR="00CD23DC" w:rsidRPr="00ED6610" w:rsidRDefault="00CD23DC" w:rsidP="00F774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D23DC" w:rsidRPr="00ED6610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ED6610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CD23DC" w:rsidRPr="00ED6610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D23DC" w:rsidRPr="00ED6610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ED6610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CD23DC" w:rsidRPr="00724CFD" w:rsidTr="00ED6610">
        <w:tc>
          <w:tcPr>
            <w:tcW w:w="2097" w:type="dxa"/>
          </w:tcPr>
          <w:p w:rsidR="00CD23DC" w:rsidRPr="00724CFD" w:rsidRDefault="00CD23DC" w:rsidP="00ED661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>Contact Details</w:t>
            </w:r>
          </w:p>
        </w:tc>
        <w:tc>
          <w:tcPr>
            <w:tcW w:w="7225" w:type="dxa"/>
            <w:gridSpan w:val="2"/>
          </w:tcPr>
          <w:p w:rsidR="00CD23DC" w:rsidRPr="00724CFD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41A">
              <w:rPr>
                <w:rFonts w:ascii="Times New Roman" w:hAnsi="Times New Roman"/>
                <w:sz w:val="24"/>
                <w:szCs w:val="24"/>
              </w:rPr>
              <w:t>Telephone No.</w:t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  <w:p w:rsidR="00CD23DC" w:rsidRPr="00724CFD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Email </w:t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  <w:p w:rsidR="00CD23DC" w:rsidRPr="00724CFD" w:rsidRDefault="00CD23DC" w:rsidP="00F7741A">
            <w:pPr>
              <w:tabs>
                <w:tab w:val="right" w:pos="6975"/>
              </w:tabs>
              <w:autoSpaceDE w:val="0"/>
              <w:autoSpaceDN w:val="0"/>
              <w:adjustRightInd w:val="0"/>
              <w:spacing w:before="24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Website </w:t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</w:tc>
      </w:tr>
      <w:tr w:rsidR="00CD23DC" w:rsidRPr="00724CFD" w:rsidTr="00ED6610">
        <w:tc>
          <w:tcPr>
            <w:tcW w:w="9322" w:type="dxa"/>
            <w:gridSpan w:val="3"/>
          </w:tcPr>
          <w:p w:rsidR="00CD23DC" w:rsidRPr="00724CFD" w:rsidRDefault="00ED6610" w:rsidP="00F7741A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Business O</w:t>
            </w:r>
            <w:r w:rsidR="0019731F">
              <w:rPr>
                <w:rFonts w:ascii="Times New Roman" w:hAnsi="Times New Roman"/>
                <w:sz w:val="24"/>
                <w:szCs w:val="24"/>
              </w:rPr>
              <w:t>wner</w:t>
            </w:r>
          </w:p>
          <w:p w:rsidR="00CD23DC" w:rsidRPr="00724CFD" w:rsidRDefault="00CD23DC" w:rsidP="00B07FF9">
            <w:pPr>
              <w:tabs>
                <w:tab w:val="right" w:pos="9072"/>
              </w:tabs>
              <w:autoSpaceDE w:val="0"/>
              <w:autoSpaceDN w:val="0"/>
              <w:adjustRightInd w:val="0"/>
              <w:spacing w:before="240" w:after="60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07FF9" w:rsidRPr="00724CFD" w:rsidTr="00ED6610">
        <w:tc>
          <w:tcPr>
            <w:tcW w:w="9322" w:type="dxa"/>
            <w:gridSpan w:val="3"/>
          </w:tcPr>
          <w:p w:rsidR="00B07FF9" w:rsidRPr="00724CFD" w:rsidRDefault="00ED6610" w:rsidP="00C309EA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O</w:t>
            </w:r>
            <w:r w:rsidR="00B07FF9">
              <w:rPr>
                <w:rFonts w:ascii="Times New Roman" w:hAnsi="Times New Roman"/>
                <w:sz w:val="24"/>
                <w:szCs w:val="24"/>
              </w:rPr>
              <w:t xml:space="preserve">fficer in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B07FF9">
              <w:rPr>
                <w:rFonts w:ascii="Times New Roman" w:hAnsi="Times New Roman"/>
                <w:sz w:val="24"/>
                <w:szCs w:val="24"/>
              </w:rPr>
              <w:t>harge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(if applicable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7FF9" w:rsidRPr="00724CFD" w:rsidRDefault="00B07FF9" w:rsidP="00B07FF9">
            <w:pPr>
              <w:tabs>
                <w:tab w:val="right" w:pos="9072"/>
              </w:tabs>
              <w:autoSpaceDE w:val="0"/>
              <w:autoSpaceDN w:val="0"/>
              <w:adjustRightInd w:val="0"/>
              <w:spacing w:before="240" w:after="60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731F" w:rsidRPr="00724CFD" w:rsidTr="00ED6610">
        <w:tc>
          <w:tcPr>
            <w:tcW w:w="9322" w:type="dxa"/>
            <w:gridSpan w:val="3"/>
          </w:tcPr>
          <w:p w:rsidR="0019731F" w:rsidRPr="00724CFD" w:rsidRDefault="00ED6610" w:rsidP="00540F6A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S</w:t>
            </w:r>
            <w:r w:rsidR="0019731F" w:rsidRPr="00724CFD">
              <w:rPr>
                <w:rFonts w:ascii="Times New Roman" w:hAnsi="Times New Roman"/>
                <w:sz w:val="24"/>
                <w:szCs w:val="24"/>
              </w:rPr>
              <w:t xml:space="preserve">upervising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19731F" w:rsidRPr="00724CFD">
              <w:rPr>
                <w:rFonts w:ascii="Times New Roman" w:hAnsi="Times New Roman"/>
                <w:sz w:val="24"/>
                <w:szCs w:val="24"/>
              </w:rPr>
              <w:t xml:space="preserve">harmacist </w:t>
            </w:r>
            <w:r w:rsidR="0019731F">
              <w:rPr>
                <w:rFonts w:ascii="Times New Roman" w:hAnsi="Times New Roman"/>
                <w:sz w:val="24"/>
                <w:szCs w:val="24"/>
              </w:rPr>
              <w:t>(if applicable)</w:t>
            </w:r>
          </w:p>
          <w:p w:rsidR="0019731F" w:rsidRPr="00724CFD" w:rsidRDefault="0019731F" w:rsidP="00540F6A">
            <w:pPr>
              <w:tabs>
                <w:tab w:val="left" w:pos="4399"/>
                <w:tab w:val="right" w:pos="9072"/>
              </w:tabs>
              <w:autoSpaceDE w:val="0"/>
              <w:autoSpaceDN w:val="0"/>
              <w:adjustRightInd w:val="0"/>
              <w:spacing w:before="240" w:after="60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Registration No: </w:t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</w:tc>
      </w:tr>
      <w:tr w:rsidR="00F7741A" w:rsidRPr="00F7741A" w:rsidTr="00ED6610">
        <w:tc>
          <w:tcPr>
            <w:tcW w:w="9322" w:type="dxa"/>
            <w:gridSpan w:val="3"/>
          </w:tcPr>
          <w:p w:rsidR="00CD23DC" w:rsidRPr="00F7741A" w:rsidRDefault="00CD23DC" w:rsidP="006840F6">
            <w:pPr>
              <w:autoSpaceDE w:val="0"/>
              <w:autoSpaceDN w:val="0"/>
              <w:adjustRightInd w:val="0"/>
              <w:spacing w:before="60" w:after="60"/>
              <w:rPr>
                <w:rFonts w:ascii="Times New Roman Bold" w:hAnsi="Times New Roman Bold"/>
                <w:caps/>
                <w:sz w:val="24"/>
                <w:szCs w:val="24"/>
              </w:rPr>
            </w:pPr>
            <w:r w:rsidRPr="00F7741A">
              <w:rPr>
                <w:rFonts w:ascii="Times New Roman Bold" w:hAnsi="Times New Roman Bold"/>
                <w:b/>
                <w:bCs/>
                <w:caps/>
                <w:sz w:val="24"/>
                <w:szCs w:val="24"/>
              </w:rPr>
              <w:t>For new Licen</w:t>
            </w:r>
            <w:r w:rsidR="006840F6">
              <w:rPr>
                <w:rFonts w:ascii="Times New Roman Bold" w:hAnsi="Times New Roman Bold"/>
                <w:b/>
                <w:bCs/>
                <w:caps/>
                <w:sz w:val="24"/>
                <w:szCs w:val="24"/>
              </w:rPr>
              <w:t>c</w:t>
            </w:r>
            <w:r w:rsidRPr="00F7741A">
              <w:rPr>
                <w:rFonts w:ascii="Times New Roman Bold" w:hAnsi="Times New Roman Bold"/>
                <w:b/>
                <w:bCs/>
                <w:caps/>
                <w:sz w:val="24"/>
                <w:szCs w:val="24"/>
              </w:rPr>
              <w:t>es only</w:t>
            </w:r>
          </w:p>
        </w:tc>
      </w:tr>
      <w:tr w:rsidR="00CD23DC" w:rsidRPr="00724CFD" w:rsidTr="00ED6610">
        <w:trPr>
          <w:trHeight w:val="510"/>
        </w:trPr>
        <w:tc>
          <w:tcPr>
            <w:tcW w:w="3655" w:type="dxa"/>
            <w:gridSpan w:val="2"/>
            <w:vAlign w:val="center"/>
          </w:tcPr>
          <w:p w:rsidR="00CD23DC" w:rsidRPr="00724CFD" w:rsidRDefault="00CD23DC" w:rsidP="00F77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>Date of Incorporation of Company</w:t>
            </w:r>
            <w:r w:rsidRPr="00724C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67" w:type="dxa"/>
            <w:vAlign w:val="bottom"/>
          </w:tcPr>
          <w:p w:rsidR="00CD23DC" w:rsidRPr="00724CFD" w:rsidRDefault="00CD23DC" w:rsidP="00F7741A">
            <w:pPr>
              <w:tabs>
                <w:tab w:val="right" w:pos="5417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</w:tc>
      </w:tr>
      <w:tr w:rsidR="00CD23DC" w:rsidRPr="00724CFD" w:rsidTr="00ED6610">
        <w:trPr>
          <w:trHeight w:val="510"/>
        </w:trPr>
        <w:tc>
          <w:tcPr>
            <w:tcW w:w="3655" w:type="dxa"/>
            <w:gridSpan w:val="2"/>
            <w:vAlign w:val="center"/>
          </w:tcPr>
          <w:p w:rsidR="00CD23DC" w:rsidRPr="00724CFD" w:rsidRDefault="00CD23DC" w:rsidP="00F7741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sz w:val="24"/>
                <w:szCs w:val="24"/>
              </w:rPr>
              <w:t xml:space="preserve">Business Registration number </w:t>
            </w:r>
          </w:p>
        </w:tc>
        <w:tc>
          <w:tcPr>
            <w:tcW w:w="5667" w:type="dxa"/>
            <w:vAlign w:val="bottom"/>
          </w:tcPr>
          <w:p w:rsidR="00CD23DC" w:rsidRPr="00724CFD" w:rsidRDefault="00CD23DC" w:rsidP="00F7741A">
            <w:pPr>
              <w:tabs>
                <w:tab w:val="right" w:pos="5417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</w:tc>
      </w:tr>
    </w:tbl>
    <w:p w:rsidR="00720C0F" w:rsidRDefault="00720C0F"/>
    <w:p w:rsidR="00F7741A" w:rsidRDefault="00F7741A">
      <w:r>
        <w:br w:type="page"/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2"/>
        <w:gridCol w:w="3820"/>
        <w:gridCol w:w="11"/>
      </w:tblGrid>
      <w:tr w:rsidR="00804840" w:rsidRPr="00724CFD" w:rsidTr="00ED6610">
        <w:trPr>
          <w:gridAfter w:val="1"/>
          <w:wAfter w:w="11" w:type="dxa"/>
        </w:trPr>
        <w:tc>
          <w:tcPr>
            <w:tcW w:w="9322" w:type="dxa"/>
            <w:gridSpan w:val="2"/>
          </w:tcPr>
          <w:p w:rsidR="00804840" w:rsidRPr="00724CFD" w:rsidRDefault="00804840" w:rsidP="0053595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ITEMS TO BE </w:t>
            </w:r>
            <w:r w:rsidR="00535957" w:rsidRPr="00535957">
              <w:rPr>
                <w:rFonts w:ascii="Times New Roman Bold" w:hAnsi="Times New Roman Bold"/>
                <w:b/>
                <w:bCs/>
                <w:caps/>
                <w:sz w:val="24"/>
                <w:szCs w:val="24"/>
              </w:rPr>
              <w:t>Stored</w:t>
            </w:r>
            <w:r w:rsidRPr="00724C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724CFD">
              <w:rPr>
                <w:rFonts w:ascii="Times New Roman" w:hAnsi="Times New Roman"/>
                <w:i/>
                <w:iCs/>
                <w:sz w:val="24"/>
                <w:szCs w:val="24"/>
              </w:rPr>
              <w:t>Tick all as appropriate</w:t>
            </w:r>
            <w:r w:rsidRPr="00724CF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04840" w:rsidRPr="00724CFD" w:rsidTr="00ED6610">
        <w:trPr>
          <w:gridAfter w:val="1"/>
          <w:wAfter w:w="11" w:type="dxa"/>
          <w:trHeight w:val="742"/>
        </w:trPr>
        <w:tc>
          <w:tcPr>
            <w:tcW w:w="9322" w:type="dxa"/>
            <w:gridSpan w:val="2"/>
            <w:vAlign w:val="center"/>
          </w:tcPr>
          <w:p w:rsidR="00804840" w:rsidRPr="00724CFD" w:rsidRDefault="00804840" w:rsidP="00F7741A">
            <w:pPr>
              <w:tabs>
                <w:tab w:val="left" w:pos="2984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Human use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For Veterinary use</w:t>
            </w:r>
            <w:r w:rsidR="00F774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7741A" w:rsidRPr="00F7741A" w:rsidTr="00ED6610">
        <w:trPr>
          <w:gridAfter w:val="1"/>
          <w:wAfter w:w="11" w:type="dxa"/>
          <w:trHeight w:val="1292"/>
        </w:trPr>
        <w:tc>
          <w:tcPr>
            <w:tcW w:w="9322" w:type="dxa"/>
            <w:gridSpan w:val="2"/>
          </w:tcPr>
          <w:p w:rsidR="00804840" w:rsidRPr="00F7741A" w:rsidRDefault="00804840" w:rsidP="001B0FF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F7741A">
              <w:rPr>
                <w:rFonts w:ascii="Times New Roman" w:hAnsi="Times New Roman"/>
                <w:b/>
                <w:sz w:val="24"/>
                <w:szCs w:val="24"/>
              </w:rPr>
              <w:t xml:space="preserve">Medicines </w:t>
            </w:r>
          </w:p>
          <w:p w:rsidR="00F7741A" w:rsidRDefault="00804840" w:rsidP="00F7741A">
            <w:pPr>
              <w:tabs>
                <w:tab w:val="left" w:pos="2127"/>
                <w:tab w:val="left" w:pos="4253"/>
                <w:tab w:val="left" w:pos="7088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F7741A">
              <w:rPr>
                <w:rFonts w:ascii="Times New Roman" w:hAnsi="Times New Roman"/>
                <w:sz w:val="24"/>
                <w:szCs w:val="24"/>
              </w:rPr>
              <w:t xml:space="preserve">Allopathic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F7741A">
              <w:rPr>
                <w:rFonts w:ascii="Times New Roman" w:hAnsi="Times New Roman"/>
                <w:sz w:val="24"/>
                <w:szCs w:val="24"/>
              </w:rPr>
              <w:tab/>
            </w:r>
            <w:r w:rsidR="00F7741A" w:rsidRPr="00F7741A">
              <w:rPr>
                <w:rFonts w:ascii="Times New Roman" w:hAnsi="Times New Roman"/>
                <w:sz w:val="24"/>
                <w:szCs w:val="24"/>
              </w:rPr>
              <w:t xml:space="preserve">Herbal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F7741A">
              <w:rPr>
                <w:rFonts w:ascii="Times New Roman" w:hAnsi="Times New Roman"/>
                <w:sz w:val="24"/>
                <w:szCs w:val="24"/>
              </w:rPr>
              <w:tab/>
            </w:r>
            <w:r w:rsidR="00F7741A" w:rsidRPr="00F7741A">
              <w:rPr>
                <w:rFonts w:ascii="Times New Roman" w:hAnsi="Times New Roman"/>
                <w:sz w:val="24"/>
                <w:szCs w:val="24"/>
              </w:rPr>
              <w:t xml:space="preserve">Homeopathic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F7741A" w:rsidRPr="00F7741A">
              <w:rPr>
                <w:rFonts w:ascii="Times New Roman" w:hAnsi="Times New Roman"/>
                <w:sz w:val="24"/>
                <w:szCs w:val="24"/>
              </w:rPr>
              <w:t xml:space="preserve">Biological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804840" w:rsidRPr="00F7741A" w:rsidRDefault="00804840" w:rsidP="00F7741A">
            <w:pPr>
              <w:tabs>
                <w:tab w:val="left" w:pos="1567"/>
                <w:tab w:val="left" w:pos="3544"/>
                <w:tab w:val="left" w:pos="4820"/>
                <w:tab w:val="left" w:pos="6379"/>
              </w:tabs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F7741A">
              <w:rPr>
                <w:rFonts w:ascii="Times New Roman" w:hAnsi="Times New Roman"/>
                <w:sz w:val="24"/>
                <w:szCs w:val="24"/>
              </w:rPr>
              <w:t xml:space="preserve">Nutritional Supplement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7741A" w:rsidRPr="00F7741A" w:rsidTr="00ED6610">
        <w:trPr>
          <w:gridAfter w:val="1"/>
          <w:wAfter w:w="11" w:type="dxa"/>
          <w:trHeight w:val="1134"/>
        </w:trPr>
        <w:tc>
          <w:tcPr>
            <w:tcW w:w="9322" w:type="dxa"/>
            <w:gridSpan w:val="2"/>
          </w:tcPr>
          <w:p w:rsidR="00804840" w:rsidRPr="00F7741A" w:rsidRDefault="00804840" w:rsidP="000D53AC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41A">
              <w:rPr>
                <w:rFonts w:ascii="Times New Roman" w:hAnsi="Times New Roman"/>
                <w:b/>
                <w:sz w:val="24"/>
                <w:szCs w:val="24"/>
              </w:rPr>
              <w:t>Other products</w:t>
            </w:r>
          </w:p>
          <w:p w:rsidR="00F7741A" w:rsidRDefault="00804840" w:rsidP="00F7741A">
            <w:pPr>
              <w:tabs>
                <w:tab w:val="left" w:pos="2127"/>
                <w:tab w:val="left" w:pos="4820"/>
                <w:tab w:val="left" w:pos="6103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41A">
              <w:rPr>
                <w:rFonts w:ascii="Times New Roman" w:hAnsi="Times New Roman"/>
                <w:sz w:val="24"/>
                <w:szCs w:val="24"/>
              </w:rPr>
              <w:t xml:space="preserve">Cosmetics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F7741A">
              <w:rPr>
                <w:rFonts w:ascii="Times New Roman" w:hAnsi="Times New Roman"/>
                <w:sz w:val="24"/>
                <w:szCs w:val="24"/>
              </w:rPr>
              <w:tab/>
              <w:t xml:space="preserve">Medical Device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F7741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F7741A">
              <w:rPr>
                <w:rFonts w:ascii="Times New Roman" w:hAnsi="Times New Roman"/>
                <w:sz w:val="24"/>
                <w:szCs w:val="24"/>
              </w:rPr>
              <w:t xml:space="preserve">Diagnostics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804840" w:rsidRPr="00F7741A" w:rsidRDefault="00804840" w:rsidP="00961044">
            <w:pPr>
              <w:tabs>
                <w:tab w:val="left" w:pos="1850"/>
                <w:tab w:val="right" w:pos="9106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741A">
              <w:rPr>
                <w:rFonts w:ascii="Times New Roman" w:hAnsi="Times New Roman"/>
                <w:sz w:val="24"/>
                <w:szCs w:val="24"/>
              </w:rPr>
              <w:t xml:space="preserve">Other </w: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41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</w:r>
            <w:r w:rsidR="00F7741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F7741A">
              <w:rPr>
                <w:rFonts w:ascii="Times New Roman" w:hAnsi="Times New Roman"/>
                <w:sz w:val="24"/>
                <w:szCs w:val="24"/>
              </w:rPr>
              <w:t xml:space="preserve"> (please specify)</w:t>
            </w:r>
            <w:r w:rsidR="00F77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41A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ED6610" w:rsidRPr="00ED6610" w:rsidTr="00ED6610">
        <w:trPr>
          <w:trHeight w:val="397"/>
        </w:trPr>
        <w:tc>
          <w:tcPr>
            <w:tcW w:w="9333" w:type="dxa"/>
            <w:gridSpan w:val="3"/>
          </w:tcPr>
          <w:p w:rsidR="00ED6610" w:rsidRPr="00ED6610" w:rsidRDefault="00ED6610" w:rsidP="00A56C4E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6610">
              <w:rPr>
                <w:rFonts w:ascii="Times New Roman" w:hAnsi="Times New Roman"/>
                <w:b/>
                <w:sz w:val="24"/>
                <w:szCs w:val="24"/>
              </w:rPr>
              <w:t xml:space="preserve">Attach the required documents </w:t>
            </w:r>
          </w:p>
        </w:tc>
      </w:tr>
      <w:tr w:rsidR="00804840" w:rsidRPr="00724CFD" w:rsidTr="00ED6610">
        <w:trPr>
          <w:gridAfter w:val="1"/>
          <w:wAfter w:w="11" w:type="dxa"/>
        </w:trPr>
        <w:tc>
          <w:tcPr>
            <w:tcW w:w="9322" w:type="dxa"/>
            <w:gridSpan w:val="2"/>
            <w:vAlign w:val="center"/>
          </w:tcPr>
          <w:p w:rsidR="00804840" w:rsidRPr="00724CFD" w:rsidRDefault="00804840" w:rsidP="00F35BF2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DECLARATION </w:t>
            </w:r>
          </w:p>
        </w:tc>
      </w:tr>
      <w:tr w:rsidR="00804840" w:rsidRPr="00724CFD" w:rsidTr="00961044">
        <w:trPr>
          <w:gridAfter w:val="1"/>
          <w:wAfter w:w="11" w:type="dxa"/>
          <w:trHeight w:val="4119"/>
        </w:trPr>
        <w:tc>
          <w:tcPr>
            <w:tcW w:w="5502" w:type="dxa"/>
          </w:tcPr>
          <w:p w:rsidR="00804840" w:rsidRPr="00724CFD" w:rsidRDefault="00804840" w:rsidP="000D332E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I, the undersigned, hereby declare that all information contained herein is correct and true. </w:t>
            </w:r>
          </w:p>
          <w:p w:rsidR="00804840" w:rsidRPr="00724CFD" w:rsidRDefault="00804840" w:rsidP="005C51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4840" w:rsidRPr="00724CFD" w:rsidRDefault="00804840" w:rsidP="005C51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sz w:val="24"/>
                <w:szCs w:val="24"/>
              </w:rPr>
              <w:t>Designation</w:t>
            </w:r>
            <w:r w:rsidR="00ED661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ED6610">
              <w:rPr>
                <w:rFonts w:ascii="Times New Roman" w:hAnsi="Times New Roman"/>
                <w:sz w:val="24"/>
                <w:szCs w:val="24"/>
              </w:rPr>
              <w:t>Busi</w:t>
            </w:r>
            <w:r w:rsidR="00ED6610">
              <w:rPr>
                <w:rFonts w:ascii="Times New Roman" w:hAnsi="Times New Roman"/>
                <w:sz w:val="24"/>
                <w:szCs w:val="24"/>
              </w:rPr>
              <w:t>n</w:t>
            </w:r>
            <w:r w:rsidR="00ED6610">
              <w:rPr>
                <w:rFonts w:ascii="Times New Roman" w:hAnsi="Times New Roman"/>
                <w:sz w:val="24"/>
                <w:szCs w:val="24"/>
              </w:rPr>
              <w:t xml:space="preserve">ess </w:t>
            </w:r>
            <w:r w:rsidR="00ED6610" w:rsidRPr="00ED6610">
              <w:rPr>
                <w:rFonts w:ascii="Times New Roman" w:hAnsi="Times New Roman"/>
                <w:sz w:val="24"/>
                <w:szCs w:val="24"/>
              </w:rPr>
              <w:t>Owner or Officer in Charge</w:t>
            </w:r>
            <w:r w:rsidRPr="00724C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04840" w:rsidRPr="00724CFD" w:rsidRDefault="00804840" w:rsidP="005C51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4840" w:rsidRPr="00724CFD" w:rsidRDefault="00804840" w:rsidP="005C443D">
            <w:pPr>
              <w:tabs>
                <w:tab w:val="right" w:pos="525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  <w:p w:rsidR="00804840" w:rsidRPr="00724CFD" w:rsidRDefault="00804840" w:rsidP="005C51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4840" w:rsidRPr="00724CFD" w:rsidRDefault="00804840" w:rsidP="005C51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Signature: </w:t>
            </w:r>
          </w:p>
          <w:p w:rsidR="00804840" w:rsidRPr="00724CFD" w:rsidRDefault="00804840" w:rsidP="005C51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4840" w:rsidRPr="00724CFD" w:rsidRDefault="00804840" w:rsidP="005C443D">
            <w:pPr>
              <w:tabs>
                <w:tab w:val="right" w:pos="525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  <w:p w:rsidR="00804840" w:rsidRPr="00724CFD" w:rsidRDefault="00804840" w:rsidP="005C51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4840" w:rsidRPr="00724CFD" w:rsidRDefault="00804840" w:rsidP="005C51B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Date: </w:t>
            </w:r>
          </w:p>
          <w:p w:rsidR="00804840" w:rsidRPr="00724CFD" w:rsidRDefault="00804840" w:rsidP="00D453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4840" w:rsidRPr="00724CFD" w:rsidRDefault="00804840" w:rsidP="005C443D">
            <w:pPr>
              <w:tabs>
                <w:tab w:val="right" w:pos="5252"/>
              </w:tabs>
              <w:spacing w:after="60"/>
              <w:rPr>
                <w:rFonts w:ascii="Arial" w:hAnsi="Arial" w:cs="Arial"/>
                <w:color w:val="000000"/>
                <w:sz w:val="24"/>
                <w:szCs w:val="24"/>
                <w:u w:val="dotted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  <w:u w:val="dotted"/>
              </w:rPr>
              <w:tab/>
            </w:r>
          </w:p>
        </w:tc>
        <w:tc>
          <w:tcPr>
            <w:tcW w:w="3820" w:type="dxa"/>
          </w:tcPr>
          <w:p w:rsidR="00804840" w:rsidRPr="00724CFD" w:rsidRDefault="00804840" w:rsidP="00375E4E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CFD">
              <w:rPr>
                <w:rFonts w:ascii="Times New Roman" w:hAnsi="Times New Roman"/>
                <w:color w:val="000000"/>
                <w:sz w:val="24"/>
                <w:szCs w:val="24"/>
              </w:rPr>
              <w:t>Official Stamp</w:t>
            </w:r>
          </w:p>
        </w:tc>
      </w:tr>
    </w:tbl>
    <w:p w:rsidR="00B77550" w:rsidRDefault="00B77550" w:rsidP="0043206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</w:p>
    <w:sectPr w:rsidR="00B77550" w:rsidSect="00C92898">
      <w:headerReference w:type="default" r:id="rId10"/>
      <w:footerReference w:type="default" r:id="rId11"/>
      <w:footerReference w:type="first" r:id="rId12"/>
      <w:pgSz w:w="12240" w:h="15840"/>
      <w:pgMar w:top="99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7C" w:rsidRDefault="00C70B7C" w:rsidP="00B037AD">
      <w:r>
        <w:separator/>
      </w:r>
    </w:p>
  </w:endnote>
  <w:endnote w:type="continuationSeparator" w:id="0">
    <w:p w:rsidR="00C70B7C" w:rsidRDefault="00C70B7C" w:rsidP="00B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98" w:rsidRPr="006600BD" w:rsidRDefault="00C92898" w:rsidP="00387334">
    <w:pPr>
      <w:pStyle w:val="Footer"/>
      <w:rPr>
        <w:rFonts w:ascii="Times New Roman" w:hAnsi="Times New Roman"/>
      </w:rPr>
    </w:pPr>
  </w:p>
  <w:p w:rsidR="00B037AD" w:rsidRPr="006600BD" w:rsidRDefault="001B0FFF" w:rsidP="00387334">
    <w:pPr>
      <w:pStyle w:val="Footer"/>
      <w:tabs>
        <w:tab w:val="clear" w:pos="4680"/>
      </w:tabs>
      <w:rPr>
        <w:rFonts w:ascii="Times New Roman" w:hAnsi="Times New Roman"/>
      </w:rPr>
    </w:pPr>
    <w:r w:rsidRPr="006600BD">
      <w:rPr>
        <w:rFonts w:ascii="Times New Roman" w:hAnsi="Times New Roman"/>
        <w:lang w:val="de-DE"/>
      </w:rPr>
      <w:t>MCA-F-41</w:t>
    </w:r>
    <w:r w:rsidR="008E6CD2">
      <w:rPr>
        <w:rFonts w:ascii="Times New Roman" w:hAnsi="Times New Roman"/>
        <w:lang w:val="de-DE"/>
      </w:rPr>
      <w:t>2</w:t>
    </w:r>
    <w:r w:rsidRPr="006600BD">
      <w:rPr>
        <w:rFonts w:ascii="Times New Roman" w:hAnsi="Times New Roman"/>
        <w:lang w:val="de-DE"/>
      </w:rPr>
      <w:t>/01</w:t>
    </w:r>
    <w:r w:rsidR="006600BD" w:rsidRPr="006600BD">
      <w:rPr>
        <w:rFonts w:ascii="Times New Roman" w:hAnsi="Times New Roman"/>
        <w:lang w:val="de-DE"/>
      </w:rPr>
      <w:t xml:space="preserve">, </w:t>
    </w:r>
    <w:r w:rsidR="00387334" w:rsidRPr="006600BD">
      <w:rPr>
        <w:rFonts w:ascii="Times New Roman" w:hAnsi="Times New Roman"/>
        <w:lang w:val="de-DE"/>
      </w:rPr>
      <w:t xml:space="preserve">Version </w:t>
    </w:r>
    <w:r w:rsidR="003D0E25">
      <w:rPr>
        <w:rFonts w:ascii="Times New Roman" w:hAnsi="Times New Roman"/>
        <w:lang w:val="de-DE"/>
      </w:rPr>
      <w:t>1</w:t>
    </w:r>
    <w:r w:rsidR="00387334" w:rsidRPr="006600BD">
      <w:rPr>
        <w:rFonts w:ascii="Times New Roman" w:hAnsi="Times New Roman"/>
        <w:lang w:val="de-DE"/>
      </w:rPr>
      <w:t xml:space="preserve"> </w:t>
    </w:r>
    <w:r w:rsidRPr="006600BD">
      <w:rPr>
        <w:rFonts w:ascii="Times New Roman" w:hAnsi="Times New Roman"/>
        <w:lang w:val="de-DE"/>
      </w:rPr>
      <w:t xml:space="preserve">- </w:t>
    </w:r>
    <w:r w:rsidR="00007D26">
      <w:rPr>
        <w:rFonts w:ascii="Times New Roman" w:hAnsi="Times New Roman"/>
        <w:lang w:val="de-DE"/>
      </w:rPr>
      <w:t>1</w:t>
    </w:r>
    <w:r w:rsidR="003D0E25">
      <w:rPr>
        <w:rFonts w:ascii="Times New Roman" w:hAnsi="Times New Roman"/>
        <w:lang w:val="de-DE"/>
      </w:rPr>
      <w:t>0</w:t>
    </w:r>
    <w:r w:rsidR="00F45B72" w:rsidRPr="006600BD">
      <w:rPr>
        <w:rFonts w:ascii="Times New Roman" w:hAnsi="Times New Roman"/>
        <w:lang w:val="de-DE"/>
      </w:rPr>
      <w:t xml:space="preserve"> </w:t>
    </w:r>
    <w:r w:rsidR="006600BD" w:rsidRPr="006600BD">
      <w:rPr>
        <w:rFonts w:ascii="Times New Roman" w:hAnsi="Times New Roman"/>
        <w:lang w:val="de-DE"/>
      </w:rPr>
      <w:t xml:space="preserve">July </w:t>
    </w:r>
    <w:r w:rsidR="00387334" w:rsidRPr="006600BD">
      <w:rPr>
        <w:rFonts w:ascii="Times New Roman" w:hAnsi="Times New Roman"/>
        <w:lang w:val="de-DE"/>
      </w:rPr>
      <w:t>20</w:t>
    </w:r>
    <w:r w:rsidRPr="006600BD">
      <w:rPr>
        <w:rFonts w:ascii="Times New Roman" w:hAnsi="Times New Roman"/>
        <w:lang w:val="de-DE"/>
      </w:rPr>
      <w:t>20</w:t>
    </w:r>
    <w:r w:rsidR="00C92898" w:rsidRPr="006600BD">
      <w:rPr>
        <w:rFonts w:ascii="Times New Roman" w:hAnsi="Times New Roman"/>
      </w:rPr>
      <w:tab/>
    </w:r>
    <w:r w:rsidR="00B037AD" w:rsidRPr="006600BD">
      <w:rPr>
        <w:rFonts w:ascii="Times New Roman" w:hAnsi="Times New Roman"/>
      </w:rPr>
      <w:t xml:space="preserve">Page </w:t>
    </w:r>
    <w:r w:rsidR="00B037AD" w:rsidRPr="006600BD">
      <w:rPr>
        <w:rFonts w:ascii="Times New Roman" w:hAnsi="Times New Roman"/>
        <w:b/>
      </w:rPr>
      <w:fldChar w:fldCharType="begin"/>
    </w:r>
    <w:r w:rsidR="00B037AD" w:rsidRPr="006600BD">
      <w:rPr>
        <w:rFonts w:ascii="Times New Roman" w:hAnsi="Times New Roman"/>
        <w:b/>
      </w:rPr>
      <w:instrText xml:space="preserve"> PAGE </w:instrText>
    </w:r>
    <w:r w:rsidR="00B037AD" w:rsidRPr="006600BD">
      <w:rPr>
        <w:rFonts w:ascii="Times New Roman" w:hAnsi="Times New Roman"/>
        <w:b/>
      </w:rPr>
      <w:fldChar w:fldCharType="separate"/>
    </w:r>
    <w:r w:rsidR="00101534">
      <w:rPr>
        <w:rFonts w:ascii="Times New Roman" w:hAnsi="Times New Roman"/>
        <w:b/>
        <w:noProof/>
      </w:rPr>
      <w:t>2</w:t>
    </w:r>
    <w:r w:rsidR="00B037AD" w:rsidRPr="006600BD">
      <w:rPr>
        <w:rFonts w:ascii="Times New Roman" w:hAnsi="Times New Roman"/>
        <w:b/>
      </w:rPr>
      <w:fldChar w:fldCharType="end"/>
    </w:r>
    <w:r w:rsidR="00B037AD" w:rsidRPr="006600BD">
      <w:rPr>
        <w:rFonts w:ascii="Times New Roman" w:hAnsi="Times New Roman"/>
      </w:rPr>
      <w:t xml:space="preserve"> of </w:t>
    </w:r>
    <w:r w:rsidR="00B037AD" w:rsidRPr="006600BD">
      <w:rPr>
        <w:rFonts w:ascii="Times New Roman" w:hAnsi="Times New Roman"/>
        <w:b/>
      </w:rPr>
      <w:fldChar w:fldCharType="begin"/>
    </w:r>
    <w:r w:rsidR="00B037AD" w:rsidRPr="006600BD">
      <w:rPr>
        <w:rFonts w:ascii="Times New Roman" w:hAnsi="Times New Roman"/>
        <w:b/>
      </w:rPr>
      <w:instrText xml:space="preserve"> NUMPAGES  </w:instrText>
    </w:r>
    <w:r w:rsidR="00B037AD" w:rsidRPr="006600BD">
      <w:rPr>
        <w:rFonts w:ascii="Times New Roman" w:hAnsi="Times New Roman"/>
        <w:b/>
      </w:rPr>
      <w:fldChar w:fldCharType="separate"/>
    </w:r>
    <w:r w:rsidR="00101534">
      <w:rPr>
        <w:rFonts w:ascii="Times New Roman" w:hAnsi="Times New Roman"/>
        <w:b/>
        <w:noProof/>
      </w:rPr>
      <w:t>2</w:t>
    </w:r>
    <w:r w:rsidR="00B037AD" w:rsidRPr="006600BD">
      <w:rPr>
        <w:rFonts w:ascii="Times New Roman" w:hAnsi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189" w:rsidRPr="006600BD" w:rsidRDefault="00417189" w:rsidP="00417189">
    <w:pPr>
      <w:pStyle w:val="Footer"/>
    </w:pPr>
  </w:p>
  <w:p w:rsidR="000D332E" w:rsidRPr="006600BD" w:rsidRDefault="00417189" w:rsidP="000D332E">
    <w:pPr>
      <w:pStyle w:val="Footer"/>
      <w:tabs>
        <w:tab w:val="clear" w:pos="4680"/>
      </w:tabs>
      <w:rPr>
        <w:rFonts w:ascii="Times New Roman" w:hAnsi="Times New Roman"/>
        <w:lang w:val="de-DE"/>
      </w:rPr>
    </w:pPr>
    <w:r w:rsidRPr="006600BD">
      <w:rPr>
        <w:rFonts w:ascii="Times New Roman" w:hAnsi="Times New Roman"/>
        <w:lang w:val="de-DE"/>
      </w:rPr>
      <w:t>MCA-F-41</w:t>
    </w:r>
    <w:r w:rsidR="0043154D">
      <w:rPr>
        <w:rFonts w:ascii="Times New Roman" w:hAnsi="Times New Roman"/>
        <w:lang w:val="de-DE"/>
      </w:rPr>
      <w:t>2</w:t>
    </w:r>
    <w:r w:rsidRPr="006600BD">
      <w:rPr>
        <w:rFonts w:ascii="Times New Roman" w:hAnsi="Times New Roman"/>
        <w:lang w:val="de-DE"/>
      </w:rPr>
      <w:t>/01</w:t>
    </w:r>
    <w:r w:rsidR="006600BD" w:rsidRPr="006600BD">
      <w:rPr>
        <w:rFonts w:ascii="Times New Roman" w:hAnsi="Times New Roman"/>
        <w:lang w:val="de-DE"/>
      </w:rPr>
      <w:t xml:space="preserve">, </w:t>
    </w:r>
    <w:r w:rsidR="00263C09" w:rsidRPr="006600BD">
      <w:rPr>
        <w:rFonts w:ascii="Times New Roman" w:hAnsi="Times New Roman"/>
        <w:lang w:val="de-DE"/>
      </w:rPr>
      <w:t>Version</w:t>
    </w:r>
    <w:r w:rsidR="00EE43F9" w:rsidRPr="006600BD">
      <w:rPr>
        <w:rFonts w:ascii="Times New Roman" w:hAnsi="Times New Roman"/>
        <w:lang w:val="de-DE"/>
      </w:rPr>
      <w:t xml:space="preserve"> </w:t>
    </w:r>
    <w:r w:rsidR="0043154D">
      <w:rPr>
        <w:rFonts w:ascii="Times New Roman" w:hAnsi="Times New Roman"/>
        <w:lang w:val="de-DE"/>
      </w:rPr>
      <w:t>1</w:t>
    </w:r>
    <w:r w:rsidRPr="006600BD">
      <w:rPr>
        <w:rFonts w:ascii="Times New Roman" w:hAnsi="Times New Roman"/>
        <w:lang w:val="de-DE"/>
      </w:rPr>
      <w:t xml:space="preserve"> –</w:t>
    </w:r>
    <w:r w:rsidR="000D332E" w:rsidRPr="006600BD">
      <w:rPr>
        <w:rFonts w:ascii="Times New Roman" w:hAnsi="Times New Roman"/>
        <w:lang w:val="de-DE"/>
      </w:rPr>
      <w:t xml:space="preserve"> </w:t>
    </w:r>
    <w:r w:rsidR="00007D26">
      <w:rPr>
        <w:rFonts w:ascii="Times New Roman" w:hAnsi="Times New Roman"/>
        <w:lang w:val="de-DE"/>
      </w:rPr>
      <w:t>1</w:t>
    </w:r>
    <w:r w:rsidR="00535957">
      <w:rPr>
        <w:rFonts w:ascii="Times New Roman" w:hAnsi="Times New Roman"/>
        <w:lang w:val="de-DE"/>
      </w:rPr>
      <w:t>0</w:t>
    </w:r>
    <w:r w:rsidRPr="006600BD">
      <w:rPr>
        <w:rFonts w:ascii="Times New Roman" w:hAnsi="Times New Roman"/>
        <w:lang w:val="de-DE"/>
      </w:rPr>
      <w:t xml:space="preserve"> </w:t>
    </w:r>
    <w:r w:rsidR="006600BD" w:rsidRPr="006600BD">
      <w:rPr>
        <w:rFonts w:ascii="Times New Roman" w:hAnsi="Times New Roman"/>
        <w:lang w:val="de-DE"/>
      </w:rPr>
      <w:t xml:space="preserve">July </w:t>
    </w:r>
    <w:r w:rsidRPr="006600BD">
      <w:rPr>
        <w:rFonts w:ascii="Times New Roman" w:hAnsi="Times New Roman"/>
        <w:lang w:val="de-DE"/>
      </w:rPr>
      <w:t>2020</w:t>
    </w:r>
    <w:r w:rsidR="000D332E" w:rsidRPr="006600BD">
      <w:rPr>
        <w:rFonts w:ascii="Times New Roman" w:hAnsi="Times New Roman"/>
        <w:lang w:val="de-DE"/>
      </w:rPr>
      <w:tab/>
      <w:t xml:space="preserve">Page </w:t>
    </w:r>
    <w:r w:rsidR="000D332E" w:rsidRPr="006600BD">
      <w:rPr>
        <w:rFonts w:ascii="Times New Roman" w:hAnsi="Times New Roman"/>
        <w:lang w:val="de-DE"/>
      </w:rPr>
      <w:fldChar w:fldCharType="begin"/>
    </w:r>
    <w:r w:rsidR="000D332E" w:rsidRPr="006600BD">
      <w:rPr>
        <w:rFonts w:ascii="Times New Roman" w:hAnsi="Times New Roman"/>
        <w:lang w:val="de-DE"/>
      </w:rPr>
      <w:instrText xml:space="preserve"> PAGE  \* Arabic  \* MERGEFORMAT </w:instrText>
    </w:r>
    <w:r w:rsidR="000D332E" w:rsidRPr="006600BD">
      <w:rPr>
        <w:rFonts w:ascii="Times New Roman" w:hAnsi="Times New Roman"/>
        <w:lang w:val="de-DE"/>
      </w:rPr>
      <w:fldChar w:fldCharType="separate"/>
    </w:r>
    <w:r w:rsidR="00101534">
      <w:rPr>
        <w:rFonts w:ascii="Times New Roman" w:hAnsi="Times New Roman"/>
        <w:noProof/>
        <w:lang w:val="de-DE"/>
      </w:rPr>
      <w:t>1</w:t>
    </w:r>
    <w:r w:rsidR="000D332E" w:rsidRPr="006600BD">
      <w:rPr>
        <w:rFonts w:ascii="Times New Roman" w:hAnsi="Times New Roman"/>
        <w:lang w:val="de-DE"/>
      </w:rPr>
      <w:fldChar w:fldCharType="end"/>
    </w:r>
    <w:r w:rsidR="000D332E" w:rsidRPr="006600BD">
      <w:rPr>
        <w:rFonts w:ascii="Times New Roman" w:hAnsi="Times New Roman"/>
        <w:lang w:val="de-DE"/>
      </w:rPr>
      <w:t xml:space="preserve"> of </w:t>
    </w:r>
    <w:r w:rsidR="000D332E" w:rsidRPr="006600BD">
      <w:rPr>
        <w:rFonts w:ascii="Times New Roman" w:hAnsi="Times New Roman"/>
        <w:lang w:val="de-DE"/>
      </w:rPr>
      <w:fldChar w:fldCharType="begin"/>
    </w:r>
    <w:r w:rsidR="000D332E" w:rsidRPr="006600BD">
      <w:rPr>
        <w:rFonts w:ascii="Times New Roman" w:hAnsi="Times New Roman"/>
        <w:lang w:val="de-DE"/>
      </w:rPr>
      <w:instrText xml:space="preserve"> NUMPAGES  \* Arabic  \* MERGEFORMAT </w:instrText>
    </w:r>
    <w:r w:rsidR="000D332E" w:rsidRPr="006600BD">
      <w:rPr>
        <w:rFonts w:ascii="Times New Roman" w:hAnsi="Times New Roman"/>
        <w:lang w:val="de-DE"/>
      </w:rPr>
      <w:fldChar w:fldCharType="separate"/>
    </w:r>
    <w:r w:rsidR="00101534">
      <w:rPr>
        <w:rFonts w:ascii="Times New Roman" w:hAnsi="Times New Roman"/>
        <w:noProof/>
        <w:lang w:val="de-DE"/>
      </w:rPr>
      <w:t>2</w:t>
    </w:r>
    <w:r w:rsidR="000D332E" w:rsidRPr="006600BD">
      <w:rPr>
        <w:rFonts w:ascii="Times New Roman" w:hAnsi="Times New Roman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7C" w:rsidRDefault="00C70B7C" w:rsidP="00B037AD">
      <w:r>
        <w:separator/>
      </w:r>
    </w:p>
  </w:footnote>
  <w:footnote w:type="continuationSeparator" w:id="0">
    <w:p w:rsidR="00C70B7C" w:rsidRDefault="00C70B7C" w:rsidP="00B0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98" w:rsidRPr="008E6CD2" w:rsidRDefault="00B2763B" w:rsidP="00627394">
    <w:pPr>
      <w:pStyle w:val="Header"/>
      <w:tabs>
        <w:tab w:val="clear" w:pos="4680"/>
      </w:tabs>
      <w:rPr>
        <w:rFonts w:ascii="Times New Roman" w:hAnsi="Times New Roman"/>
        <w:lang w:val="de-DE"/>
      </w:rPr>
    </w:pPr>
    <w:r w:rsidRPr="008E6CD2">
      <w:rPr>
        <w:rFonts w:ascii="Times New Roman" w:hAnsi="Times New Roman"/>
        <w:bCs/>
      </w:rPr>
      <w:t xml:space="preserve">Application for Licensing of Storage Facilities for </w:t>
    </w:r>
    <w:r w:rsidRPr="008E6CD2">
      <w:rPr>
        <w:rFonts w:ascii="Times New Roman" w:hAnsi="Times New Roman"/>
        <w:bCs/>
      </w:rPr>
      <w:br/>
    </w:r>
    <w:r w:rsidRPr="008E6CD2">
      <w:rPr>
        <w:rFonts w:ascii="Times New Roman" w:hAnsi="Times New Roman"/>
        <w:bCs/>
        <w:color w:val="000000"/>
      </w:rPr>
      <w:t>Medicines and Related Products</w:t>
    </w:r>
    <w:r w:rsidR="00627394" w:rsidRPr="008E6CD2">
      <w:rPr>
        <w:rFonts w:ascii="Times New Roman" w:hAnsi="Times New Roman"/>
        <w:bCs/>
        <w:color w:val="000000"/>
      </w:rPr>
      <w:tab/>
      <w:t>MCA The Gambia</w:t>
    </w:r>
    <w:r w:rsidR="00627394" w:rsidRPr="008E6CD2">
      <w:rPr>
        <w:rFonts w:ascii="Times New Roman" w:hAnsi="Times New Roman"/>
        <w:bCs/>
        <w:color w:val="00000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235"/>
    <w:multiLevelType w:val="hybridMultilevel"/>
    <w:tmpl w:val="FDE01EBA"/>
    <w:lvl w:ilvl="0" w:tplc="977865B2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C05733"/>
    <w:multiLevelType w:val="hybridMultilevel"/>
    <w:tmpl w:val="0A828DEA"/>
    <w:lvl w:ilvl="0" w:tplc="DE32E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0DD2"/>
    <w:multiLevelType w:val="multilevel"/>
    <w:tmpl w:val="B9325A0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20743C27"/>
    <w:multiLevelType w:val="hybridMultilevel"/>
    <w:tmpl w:val="F46C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0CD3"/>
    <w:multiLevelType w:val="hybridMultilevel"/>
    <w:tmpl w:val="4802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954F1"/>
    <w:multiLevelType w:val="hybridMultilevel"/>
    <w:tmpl w:val="5EEE3CF8"/>
    <w:lvl w:ilvl="0" w:tplc="DA90468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6C52CE"/>
    <w:multiLevelType w:val="hybridMultilevel"/>
    <w:tmpl w:val="98EC2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CDE70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C277C"/>
    <w:multiLevelType w:val="hybridMultilevel"/>
    <w:tmpl w:val="52C6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E3164"/>
    <w:multiLevelType w:val="multilevel"/>
    <w:tmpl w:val="44749E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CC7535C"/>
    <w:multiLevelType w:val="multilevel"/>
    <w:tmpl w:val="D54A016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F637646"/>
    <w:multiLevelType w:val="hybridMultilevel"/>
    <w:tmpl w:val="F838FFC8"/>
    <w:lvl w:ilvl="0" w:tplc="C4CA1514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CF3DB4"/>
    <w:multiLevelType w:val="hybridMultilevel"/>
    <w:tmpl w:val="F6E69C46"/>
    <w:lvl w:ilvl="0" w:tplc="BE8209F8">
      <w:start w:val="1"/>
      <w:numFmt w:val="low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20224"/>
    <w:multiLevelType w:val="hybridMultilevel"/>
    <w:tmpl w:val="612E88E6"/>
    <w:lvl w:ilvl="0" w:tplc="1802842E">
      <w:start w:val="2"/>
      <w:numFmt w:val="lowerRoman"/>
      <w:lvlText w:val="(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>
    <w:nsid w:val="46671860"/>
    <w:multiLevelType w:val="multilevel"/>
    <w:tmpl w:val="ABA45B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B06424F"/>
    <w:multiLevelType w:val="hybridMultilevel"/>
    <w:tmpl w:val="49523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62B01"/>
    <w:multiLevelType w:val="hybridMultilevel"/>
    <w:tmpl w:val="C254BF82"/>
    <w:lvl w:ilvl="0" w:tplc="FFF88E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C60280E"/>
    <w:multiLevelType w:val="hybridMultilevel"/>
    <w:tmpl w:val="16C6FF2C"/>
    <w:lvl w:ilvl="0" w:tplc="CE0E9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123ED"/>
    <w:multiLevelType w:val="hybridMultilevel"/>
    <w:tmpl w:val="65D4E462"/>
    <w:lvl w:ilvl="0" w:tplc="97BC8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75FE2"/>
    <w:multiLevelType w:val="hybridMultilevel"/>
    <w:tmpl w:val="57F23B20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79850B5"/>
    <w:multiLevelType w:val="hybridMultilevel"/>
    <w:tmpl w:val="622A5F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3F2662"/>
    <w:multiLevelType w:val="hybridMultilevel"/>
    <w:tmpl w:val="7BD8A3A6"/>
    <w:lvl w:ilvl="0" w:tplc="0409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"/>
  </w:num>
  <w:num w:numId="5">
    <w:abstractNumId w:val="15"/>
  </w:num>
  <w:num w:numId="6">
    <w:abstractNumId w:val="3"/>
  </w:num>
  <w:num w:numId="7">
    <w:abstractNumId w:val="14"/>
  </w:num>
  <w:num w:numId="8">
    <w:abstractNumId w:val="4"/>
  </w:num>
  <w:num w:numId="9">
    <w:abstractNumId w:val="8"/>
  </w:num>
  <w:num w:numId="10">
    <w:abstractNumId w:val="19"/>
  </w:num>
  <w:num w:numId="11">
    <w:abstractNumId w:val="20"/>
  </w:num>
  <w:num w:numId="12">
    <w:abstractNumId w:val="6"/>
  </w:num>
  <w:num w:numId="13">
    <w:abstractNumId w:val="10"/>
  </w:num>
  <w:num w:numId="14">
    <w:abstractNumId w:val="0"/>
  </w:num>
  <w:num w:numId="15">
    <w:abstractNumId w:val="12"/>
  </w:num>
  <w:num w:numId="16">
    <w:abstractNumId w:val="17"/>
  </w:num>
  <w:num w:numId="17">
    <w:abstractNumId w:val="13"/>
  </w:num>
  <w:num w:numId="18">
    <w:abstractNumId w:val="11"/>
  </w:num>
  <w:num w:numId="19">
    <w:abstractNumId w:val="16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B1"/>
    <w:rsid w:val="00007D26"/>
    <w:rsid w:val="00037465"/>
    <w:rsid w:val="00093CBE"/>
    <w:rsid w:val="000B0477"/>
    <w:rsid w:val="000C2A42"/>
    <w:rsid w:val="000C5C94"/>
    <w:rsid w:val="000D332E"/>
    <w:rsid w:val="000D53AC"/>
    <w:rsid w:val="000E0675"/>
    <w:rsid w:val="000F397A"/>
    <w:rsid w:val="00101534"/>
    <w:rsid w:val="001052A9"/>
    <w:rsid w:val="00105A14"/>
    <w:rsid w:val="001328A8"/>
    <w:rsid w:val="00134737"/>
    <w:rsid w:val="00153487"/>
    <w:rsid w:val="00173FA7"/>
    <w:rsid w:val="00191119"/>
    <w:rsid w:val="0019731F"/>
    <w:rsid w:val="001B06E1"/>
    <w:rsid w:val="001B0FFF"/>
    <w:rsid w:val="001C2DAD"/>
    <w:rsid w:val="001C60F4"/>
    <w:rsid w:val="001D2812"/>
    <w:rsid w:val="001E37B6"/>
    <w:rsid w:val="001F345D"/>
    <w:rsid w:val="00206794"/>
    <w:rsid w:val="002134DC"/>
    <w:rsid w:val="00235897"/>
    <w:rsid w:val="00241785"/>
    <w:rsid w:val="00246C1A"/>
    <w:rsid w:val="002536CC"/>
    <w:rsid w:val="00263C09"/>
    <w:rsid w:val="002745BF"/>
    <w:rsid w:val="00286E0F"/>
    <w:rsid w:val="002953D6"/>
    <w:rsid w:val="002A54CC"/>
    <w:rsid w:val="002A63BB"/>
    <w:rsid w:val="002B79B9"/>
    <w:rsid w:val="002C1D76"/>
    <w:rsid w:val="002E0C64"/>
    <w:rsid w:val="002E690C"/>
    <w:rsid w:val="002F5268"/>
    <w:rsid w:val="00300A4E"/>
    <w:rsid w:val="003108A0"/>
    <w:rsid w:val="00314034"/>
    <w:rsid w:val="00314F7A"/>
    <w:rsid w:val="0031508C"/>
    <w:rsid w:val="00336EA3"/>
    <w:rsid w:val="00355881"/>
    <w:rsid w:val="00375E4E"/>
    <w:rsid w:val="00383A61"/>
    <w:rsid w:val="00387334"/>
    <w:rsid w:val="003A2478"/>
    <w:rsid w:val="003B66AD"/>
    <w:rsid w:val="003B78F8"/>
    <w:rsid w:val="003C139A"/>
    <w:rsid w:val="003C3C92"/>
    <w:rsid w:val="003C7A79"/>
    <w:rsid w:val="003D0E25"/>
    <w:rsid w:val="003E4615"/>
    <w:rsid w:val="0040563B"/>
    <w:rsid w:val="00417189"/>
    <w:rsid w:val="004309AF"/>
    <w:rsid w:val="0043154D"/>
    <w:rsid w:val="00432060"/>
    <w:rsid w:val="0043466A"/>
    <w:rsid w:val="004369A9"/>
    <w:rsid w:val="004423D9"/>
    <w:rsid w:val="004A61A3"/>
    <w:rsid w:val="004B1856"/>
    <w:rsid w:val="004C55C5"/>
    <w:rsid w:val="004C5883"/>
    <w:rsid w:val="004D5554"/>
    <w:rsid w:val="004E3D49"/>
    <w:rsid w:val="00505221"/>
    <w:rsid w:val="00511A0E"/>
    <w:rsid w:val="00511B19"/>
    <w:rsid w:val="00517B95"/>
    <w:rsid w:val="005202C6"/>
    <w:rsid w:val="00530CDF"/>
    <w:rsid w:val="00534104"/>
    <w:rsid w:val="00535957"/>
    <w:rsid w:val="0055750D"/>
    <w:rsid w:val="0057387A"/>
    <w:rsid w:val="0058541F"/>
    <w:rsid w:val="005A72AB"/>
    <w:rsid w:val="005B3D38"/>
    <w:rsid w:val="005C443D"/>
    <w:rsid w:val="005C51B8"/>
    <w:rsid w:val="005E4982"/>
    <w:rsid w:val="005F50AC"/>
    <w:rsid w:val="005F5F69"/>
    <w:rsid w:val="005F7551"/>
    <w:rsid w:val="00600C87"/>
    <w:rsid w:val="00624E28"/>
    <w:rsid w:val="00627394"/>
    <w:rsid w:val="00627936"/>
    <w:rsid w:val="00643786"/>
    <w:rsid w:val="00656355"/>
    <w:rsid w:val="006600BD"/>
    <w:rsid w:val="00662071"/>
    <w:rsid w:val="00664016"/>
    <w:rsid w:val="0066797E"/>
    <w:rsid w:val="006704D6"/>
    <w:rsid w:val="006840F6"/>
    <w:rsid w:val="00694987"/>
    <w:rsid w:val="006A16CC"/>
    <w:rsid w:val="006B0287"/>
    <w:rsid w:val="006B5F64"/>
    <w:rsid w:val="006F6F12"/>
    <w:rsid w:val="00701741"/>
    <w:rsid w:val="00704630"/>
    <w:rsid w:val="007142AF"/>
    <w:rsid w:val="00720C0F"/>
    <w:rsid w:val="00724CFD"/>
    <w:rsid w:val="00724D86"/>
    <w:rsid w:val="0076587B"/>
    <w:rsid w:val="00767056"/>
    <w:rsid w:val="007857B5"/>
    <w:rsid w:val="007A4884"/>
    <w:rsid w:val="007B6CD9"/>
    <w:rsid w:val="007D5300"/>
    <w:rsid w:val="007D54BF"/>
    <w:rsid w:val="007F34A7"/>
    <w:rsid w:val="00803FCE"/>
    <w:rsid w:val="00804840"/>
    <w:rsid w:val="00804E4F"/>
    <w:rsid w:val="008305A8"/>
    <w:rsid w:val="00835537"/>
    <w:rsid w:val="00843FBB"/>
    <w:rsid w:val="0088161E"/>
    <w:rsid w:val="0089340B"/>
    <w:rsid w:val="008C2510"/>
    <w:rsid w:val="008D6738"/>
    <w:rsid w:val="008E1D32"/>
    <w:rsid w:val="008E6CD2"/>
    <w:rsid w:val="008F5503"/>
    <w:rsid w:val="008F6913"/>
    <w:rsid w:val="009176B4"/>
    <w:rsid w:val="00924B86"/>
    <w:rsid w:val="00961044"/>
    <w:rsid w:val="009646C2"/>
    <w:rsid w:val="009B6E37"/>
    <w:rsid w:val="009D1618"/>
    <w:rsid w:val="009D3B57"/>
    <w:rsid w:val="009E4968"/>
    <w:rsid w:val="009F78E5"/>
    <w:rsid w:val="00A00286"/>
    <w:rsid w:val="00A00B42"/>
    <w:rsid w:val="00A40697"/>
    <w:rsid w:val="00A42315"/>
    <w:rsid w:val="00A4444B"/>
    <w:rsid w:val="00A46117"/>
    <w:rsid w:val="00A5145A"/>
    <w:rsid w:val="00A6290A"/>
    <w:rsid w:val="00A67735"/>
    <w:rsid w:val="00A70A98"/>
    <w:rsid w:val="00A84A21"/>
    <w:rsid w:val="00A86FF5"/>
    <w:rsid w:val="00AA21EC"/>
    <w:rsid w:val="00AB16C6"/>
    <w:rsid w:val="00AB5448"/>
    <w:rsid w:val="00AC2AB4"/>
    <w:rsid w:val="00AE0508"/>
    <w:rsid w:val="00B037AD"/>
    <w:rsid w:val="00B04131"/>
    <w:rsid w:val="00B05F4F"/>
    <w:rsid w:val="00B07FF9"/>
    <w:rsid w:val="00B2763B"/>
    <w:rsid w:val="00B65F34"/>
    <w:rsid w:val="00B70D4B"/>
    <w:rsid w:val="00B77550"/>
    <w:rsid w:val="00B93605"/>
    <w:rsid w:val="00B94EA5"/>
    <w:rsid w:val="00BA2288"/>
    <w:rsid w:val="00BD5668"/>
    <w:rsid w:val="00BE17E3"/>
    <w:rsid w:val="00BE19A7"/>
    <w:rsid w:val="00BE1F13"/>
    <w:rsid w:val="00BF7A4D"/>
    <w:rsid w:val="00C12198"/>
    <w:rsid w:val="00C12FF3"/>
    <w:rsid w:val="00C23F32"/>
    <w:rsid w:val="00C23FDE"/>
    <w:rsid w:val="00C27056"/>
    <w:rsid w:val="00C548BF"/>
    <w:rsid w:val="00C6196C"/>
    <w:rsid w:val="00C702A3"/>
    <w:rsid w:val="00C70B7C"/>
    <w:rsid w:val="00C72EB1"/>
    <w:rsid w:val="00C92898"/>
    <w:rsid w:val="00CA4EC9"/>
    <w:rsid w:val="00CB5FFB"/>
    <w:rsid w:val="00CD23DC"/>
    <w:rsid w:val="00CD27DB"/>
    <w:rsid w:val="00D04918"/>
    <w:rsid w:val="00D27EE7"/>
    <w:rsid w:val="00D4538E"/>
    <w:rsid w:val="00D6028D"/>
    <w:rsid w:val="00D77060"/>
    <w:rsid w:val="00DA2C5C"/>
    <w:rsid w:val="00DB2B1A"/>
    <w:rsid w:val="00DB5ED3"/>
    <w:rsid w:val="00DC0051"/>
    <w:rsid w:val="00E03BEA"/>
    <w:rsid w:val="00E1327D"/>
    <w:rsid w:val="00E349D9"/>
    <w:rsid w:val="00E65182"/>
    <w:rsid w:val="00E73531"/>
    <w:rsid w:val="00E932AE"/>
    <w:rsid w:val="00E940C2"/>
    <w:rsid w:val="00E956E0"/>
    <w:rsid w:val="00EC1EB9"/>
    <w:rsid w:val="00EC2D37"/>
    <w:rsid w:val="00ED6610"/>
    <w:rsid w:val="00EE43F9"/>
    <w:rsid w:val="00EF49B2"/>
    <w:rsid w:val="00F0011E"/>
    <w:rsid w:val="00F073D1"/>
    <w:rsid w:val="00F11E7D"/>
    <w:rsid w:val="00F23386"/>
    <w:rsid w:val="00F23DAC"/>
    <w:rsid w:val="00F352AA"/>
    <w:rsid w:val="00F357C5"/>
    <w:rsid w:val="00F35BF2"/>
    <w:rsid w:val="00F45B72"/>
    <w:rsid w:val="00F6781E"/>
    <w:rsid w:val="00F7741A"/>
    <w:rsid w:val="00F82D4E"/>
    <w:rsid w:val="00F9057A"/>
    <w:rsid w:val="00FA370E"/>
    <w:rsid w:val="00FA53ED"/>
    <w:rsid w:val="00FB7AC3"/>
    <w:rsid w:val="00FC506B"/>
    <w:rsid w:val="00FD6C2D"/>
    <w:rsid w:val="00F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B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2EB1"/>
    <w:pPr>
      <w:keepNext/>
      <w:numPr>
        <w:numId w:val="3"/>
      </w:numPr>
      <w:outlineLvl w:val="0"/>
    </w:pPr>
    <w:rPr>
      <w:rFonts w:ascii="Arial" w:eastAsia="Times New Roman" w:hAnsi="Arial"/>
      <w:b/>
      <w:bCs/>
      <w:color w:val="00000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72EB1"/>
    <w:pPr>
      <w:keepNext/>
      <w:numPr>
        <w:ilvl w:val="1"/>
        <w:numId w:val="3"/>
      </w:numPr>
      <w:spacing w:before="240" w:after="60"/>
      <w:outlineLvl w:val="1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72EB1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72EB1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rsid w:val="00C72EB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72EB1"/>
    <w:rPr>
      <w:rFonts w:ascii="Arial" w:eastAsia="Times New Roman" w:hAnsi="Arial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2EB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72EB1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C72EB1"/>
    <w:pPr>
      <w:ind w:left="720"/>
      <w:contextualSpacing/>
    </w:pPr>
  </w:style>
  <w:style w:type="table" w:styleId="TableGrid">
    <w:name w:val="Table Grid"/>
    <w:basedOn w:val="TableNormal"/>
    <w:uiPriority w:val="59"/>
    <w:rsid w:val="00F8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37A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37AD"/>
    <w:rPr>
      <w:sz w:val="22"/>
      <w:szCs w:val="22"/>
      <w:lang w:val="en-GB"/>
    </w:rPr>
  </w:style>
  <w:style w:type="paragraph" w:styleId="NoSpacing">
    <w:name w:val="No Spacing"/>
    <w:uiPriority w:val="1"/>
    <w:qFormat/>
    <w:rsid w:val="002A54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A5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4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54C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4C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4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A2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B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2EB1"/>
    <w:pPr>
      <w:keepNext/>
      <w:numPr>
        <w:numId w:val="3"/>
      </w:numPr>
      <w:outlineLvl w:val="0"/>
    </w:pPr>
    <w:rPr>
      <w:rFonts w:ascii="Arial" w:eastAsia="Times New Roman" w:hAnsi="Arial"/>
      <w:b/>
      <w:bCs/>
      <w:color w:val="00000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72EB1"/>
    <w:pPr>
      <w:keepNext/>
      <w:numPr>
        <w:ilvl w:val="1"/>
        <w:numId w:val="3"/>
      </w:numPr>
      <w:spacing w:before="240" w:after="60"/>
      <w:outlineLvl w:val="1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72EB1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72EB1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rsid w:val="00C72EB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72EB1"/>
    <w:rPr>
      <w:rFonts w:ascii="Arial" w:eastAsia="Times New Roman" w:hAnsi="Arial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2EB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72EB1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C72EB1"/>
    <w:pPr>
      <w:ind w:left="720"/>
      <w:contextualSpacing/>
    </w:pPr>
  </w:style>
  <w:style w:type="table" w:styleId="TableGrid">
    <w:name w:val="Table Grid"/>
    <w:basedOn w:val="TableNormal"/>
    <w:uiPriority w:val="59"/>
    <w:rsid w:val="00F8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37A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37AD"/>
    <w:rPr>
      <w:sz w:val="22"/>
      <w:szCs w:val="22"/>
      <w:lang w:val="en-GB"/>
    </w:rPr>
  </w:style>
  <w:style w:type="paragraph" w:styleId="NoSpacing">
    <w:name w:val="No Spacing"/>
    <w:uiPriority w:val="1"/>
    <w:qFormat/>
    <w:rsid w:val="002A54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A5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4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54C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4C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4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A2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ca.g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Markieu Janneh Kaira</dc:creator>
  <cp:lastModifiedBy>Susu</cp:lastModifiedBy>
  <cp:revision>8</cp:revision>
  <cp:lastPrinted>2017-07-26T09:25:00Z</cp:lastPrinted>
  <dcterms:created xsi:type="dcterms:W3CDTF">2020-07-10T08:55:00Z</dcterms:created>
  <dcterms:modified xsi:type="dcterms:W3CDTF">2020-07-10T09:11:00Z</dcterms:modified>
</cp:coreProperties>
</file>